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B2" w:rsidRPr="00DD22B2" w:rsidRDefault="00DD22B2" w:rsidP="00DD22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22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Перечень дворовых территорий, собственники которых подали заявки для включения 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муниципальную программу </w:t>
      </w:r>
      <w:r w:rsidRPr="00DD22B2">
        <w:rPr>
          <w:rStyle w:val="a4"/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  </w:t>
      </w:r>
      <w:r w:rsidR="00122E49">
        <w:rPr>
          <w:rStyle w:val="a4"/>
          <w:rFonts w:ascii="Times New Roman" w:hAnsi="Times New Roman" w:cs="Times New Roman"/>
          <w:sz w:val="28"/>
          <w:szCs w:val="28"/>
        </w:rPr>
        <w:t>Ирбитского муниципального образования</w:t>
      </w:r>
      <w:r w:rsidRPr="00DD22B2">
        <w:rPr>
          <w:rStyle w:val="a4"/>
          <w:rFonts w:ascii="Times New Roman" w:hAnsi="Times New Roman" w:cs="Times New Roman"/>
          <w:sz w:val="28"/>
          <w:szCs w:val="28"/>
        </w:rPr>
        <w:t>» на 2017 год</w:t>
      </w:r>
    </w:p>
    <w:tbl>
      <w:tblPr>
        <w:tblW w:w="103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917"/>
        <w:gridCol w:w="1864"/>
        <w:gridCol w:w="3587"/>
      </w:tblGrid>
      <w:tr w:rsidR="00DD22B2" w:rsidRPr="00DD22B2" w:rsidTr="00122E49">
        <w:trPr>
          <w:trHeight w:val="690"/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22B2" w:rsidRPr="00DD22B2" w:rsidRDefault="00DD22B2" w:rsidP="00DD2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22B2" w:rsidRPr="00DD22B2" w:rsidRDefault="00DD22B2" w:rsidP="00DD2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дворовой территории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22B2" w:rsidRPr="00DD22B2" w:rsidRDefault="00DD22B2" w:rsidP="00DD2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B2" w:rsidRPr="00DD22B2" w:rsidRDefault="00DD22B2" w:rsidP="00DD2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работ, указанных в заявке</w:t>
            </w:r>
          </w:p>
        </w:tc>
      </w:tr>
      <w:tr w:rsidR="00DD22B2" w:rsidRPr="00DD22B2" w:rsidTr="00122E49">
        <w:trPr>
          <w:trHeight w:val="1005"/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B2" w:rsidRPr="00DD22B2" w:rsidRDefault="00DD22B2" w:rsidP="00DD2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22B2" w:rsidRPr="00DD22B2" w:rsidRDefault="00DD22B2" w:rsidP="00DD2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Свердловская обл., </w:t>
            </w:r>
            <w:proofErr w:type="spellStart"/>
            <w:r w:rsidR="0012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Ирбитский</w:t>
            </w:r>
            <w:proofErr w:type="spellEnd"/>
            <w:r w:rsidR="0012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Зайково, ул. Мира, д. 8,10</w:t>
            </w:r>
            <w:bookmarkStart w:id="0" w:name="_GoBack"/>
            <w:bookmarkEnd w:id="0"/>
          </w:p>
          <w:p w:rsidR="00DD22B2" w:rsidRPr="00DD22B2" w:rsidRDefault="00DD22B2" w:rsidP="00DD2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22B2" w:rsidRPr="00DD22B2" w:rsidRDefault="00122E49" w:rsidP="00DD2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  <w:r w:rsidR="00DD22B2" w:rsidRPr="00DD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</w:t>
            </w:r>
            <w:r w:rsidR="00DD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2B2" w:rsidRDefault="00DD22B2" w:rsidP="00DD2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благоустройства двор</w:t>
            </w:r>
            <w:r w:rsidR="0022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4B40" w:rsidRPr="00524B40" w:rsidRDefault="00524B40" w:rsidP="00524B40">
            <w:pPr>
              <w:pStyle w:val="2"/>
              <w:spacing w:before="273" w:line="240" w:lineRule="auto"/>
              <w:ind w:left="20"/>
            </w:pPr>
            <w:r w:rsidRPr="00524B40">
              <w:t>Минимальный перечень:</w:t>
            </w:r>
          </w:p>
          <w:p w:rsidR="00122E49" w:rsidRDefault="00524B40" w:rsidP="00122E49">
            <w:pPr>
              <w:pStyle w:val="2"/>
              <w:spacing w:before="287" w:line="274" w:lineRule="exact"/>
              <w:ind w:left="20" w:right="120"/>
            </w:pPr>
            <w:r w:rsidRPr="00524B40">
              <w:t>Ремонт дворовых проездов</w:t>
            </w:r>
            <w:r w:rsidR="00122E49">
              <w:t>,</w:t>
            </w:r>
          </w:p>
          <w:p w:rsidR="00524B40" w:rsidRPr="00524B40" w:rsidRDefault="00122E49" w:rsidP="00122E49">
            <w:pPr>
              <w:pStyle w:val="2"/>
              <w:spacing w:before="287" w:line="274" w:lineRule="exact"/>
              <w:ind w:left="20" w:right="120"/>
            </w:pPr>
            <w:r>
              <w:t>Строительство т</w:t>
            </w:r>
            <w:r w:rsidR="00524B40" w:rsidRPr="00524B40">
              <w:t>ротуаров;</w:t>
            </w:r>
          </w:p>
          <w:p w:rsidR="00524B40" w:rsidRPr="00524B40" w:rsidRDefault="00122E49" w:rsidP="00524B40">
            <w:pPr>
              <w:pStyle w:val="2"/>
              <w:spacing w:before="284" w:line="277" w:lineRule="exact"/>
              <w:ind w:left="20" w:right="120"/>
            </w:pPr>
            <w:r>
              <w:t xml:space="preserve">Освещение дворовых территорий- 2 </w:t>
            </w:r>
            <w:proofErr w:type="spellStart"/>
            <w:proofErr w:type="gramStart"/>
            <w:r w:rsidR="00524B40" w:rsidRPr="00524B40">
              <w:t>шт</w:t>
            </w:r>
            <w:proofErr w:type="spellEnd"/>
            <w:proofErr w:type="gramEnd"/>
            <w:r w:rsidR="00524B40" w:rsidRPr="00524B40">
              <w:t>;</w:t>
            </w:r>
          </w:p>
          <w:p w:rsidR="00122E49" w:rsidRDefault="00122E49" w:rsidP="00122E49">
            <w:pPr>
              <w:spacing w:before="1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скамеек-12 </w:t>
            </w:r>
            <w:r w:rsidR="00524B40" w:rsidRPr="00524B4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B40" w:rsidRPr="00524B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B40" w:rsidRPr="00122E49" w:rsidRDefault="00122E49" w:rsidP="00122E49">
            <w:pPr>
              <w:spacing w:before="1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Установка урн для мусора-7 </w:t>
            </w:r>
            <w:r w:rsidR="00524B40" w:rsidRPr="00524B40">
              <w:t>шт.</w:t>
            </w:r>
          </w:p>
          <w:p w:rsidR="00524B40" w:rsidRPr="00524B40" w:rsidRDefault="00524B40" w:rsidP="00524B40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B40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перечень:</w:t>
            </w:r>
          </w:p>
          <w:p w:rsidR="00524B40" w:rsidRPr="00524B40" w:rsidRDefault="00524B40" w:rsidP="00524B40">
            <w:pPr>
              <w:pStyle w:val="2"/>
              <w:spacing w:before="240" w:line="274" w:lineRule="exact"/>
              <w:ind w:left="20" w:right="120"/>
            </w:pPr>
            <w:r w:rsidRPr="00524B40">
              <w:t xml:space="preserve">Оборудование </w:t>
            </w:r>
            <w:proofErr w:type="gramStart"/>
            <w:r w:rsidRPr="00524B40">
              <w:t>автомобильной</w:t>
            </w:r>
            <w:proofErr w:type="gramEnd"/>
            <w:r w:rsidRPr="00524B40">
              <w:t xml:space="preserve"> парковки-2 шт.</w:t>
            </w:r>
          </w:p>
          <w:p w:rsidR="00122E49" w:rsidRDefault="00524B40" w:rsidP="00122E49">
            <w:pPr>
              <w:pStyle w:val="2"/>
              <w:spacing w:before="240" w:line="274" w:lineRule="exact"/>
              <w:ind w:left="20" w:right="120"/>
            </w:pPr>
            <w:r w:rsidRPr="00524B40">
              <w:t>Озеленение территори</w:t>
            </w:r>
            <w:proofErr w:type="gramStart"/>
            <w:r w:rsidRPr="00524B40">
              <w:t>и(</w:t>
            </w:r>
            <w:proofErr w:type="gramEnd"/>
            <w:r w:rsidRPr="00524B40">
              <w:t>цветники)</w:t>
            </w:r>
          </w:p>
          <w:p w:rsidR="00DD22B2" w:rsidRPr="00DD22B2" w:rsidRDefault="00122E49" w:rsidP="00122E49">
            <w:pPr>
              <w:pStyle w:val="2"/>
              <w:spacing w:before="240" w:line="274" w:lineRule="exact"/>
              <w:ind w:left="20" w:right="120"/>
            </w:pPr>
            <w:r>
              <w:t>Строительство</w:t>
            </w:r>
            <w:r w:rsidR="00524B40" w:rsidRPr="00524B40">
              <w:t xml:space="preserve"> дренажной системы </w:t>
            </w:r>
          </w:p>
        </w:tc>
      </w:tr>
    </w:tbl>
    <w:p w:rsidR="000C7DD1" w:rsidRDefault="000C7DD1"/>
    <w:sectPr w:rsidR="000C7DD1" w:rsidSect="00E7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7A"/>
    <w:rsid w:val="000C7DD1"/>
    <w:rsid w:val="00122E49"/>
    <w:rsid w:val="00220519"/>
    <w:rsid w:val="00524B40"/>
    <w:rsid w:val="0063227A"/>
    <w:rsid w:val="00DD22B2"/>
    <w:rsid w:val="00E7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65"/>
  </w:style>
  <w:style w:type="paragraph" w:styleId="1">
    <w:name w:val="heading 1"/>
    <w:basedOn w:val="a"/>
    <w:link w:val="10"/>
    <w:uiPriority w:val="9"/>
    <w:qFormat/>
    <w:rsid w:val="00DD2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2B2"/>
    <w:rPr>
      <w:b/>
      <w:bCs/>
    </w:rPr>
  </w:style>
  <w:style w:type="character" w:customStyle="1" w:styleId="11">
    <w:name w:val="Основной текст1"/>
    <w:basedOn w:val="a0"/>
    <w:link w:val="2"/>
    <w:rsid w:val="00524B4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a0"/>
    <w:rsid w:val="00524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">
    <w:name w:val="Основной текст2"/>
    <w:basedOn w:val="a"/>
    <w:link w:val="11"/>
    <w:rsid w:val="00524B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610</Characters>
  <Application>Microsoft Office Word</Application>
  <DocSecurity>0</DocSecurity>
  <Lines>5</Lines>
  <Paragraphs>1</Paragraphs>
  <ScaleCrop>false</ScaleCrop>
  <Company>МО город Ирбит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Коростелева С. В.</dc:creator>
  <cp:keywords/>
  <dc:description/>
  <cp:lastModifiedBy>1</cp:lastModifiedBy>
  <cp:revision>6</cp:revision>
  <dcterms:created xsi:type="dcterms:W3CDTF">2017-05-27T08:45:00Z</dcterms:created>
  <dcterms:modified xsi:type="dcterms:W3CDTF">2017-06-19T08:39:00Z</dcterms:modified>
</cp:coreProperties>
</file>